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2C7E6" w14:textId="048157F3" w:rsidR="002B131C" w:rsidRDefault="00087793">
      <w:r>
        <w:rPr>
          <w:noProof/>
        </w:rPr>
        <w:drawing>
          <wp:inline distT="0" distB="0" distL="0" distR="0" wp14:anchorId="2AB34AC9" wp14:editId="65F57269">
            <wp:extent cx="3256280" cy="4676775"/>
            <wp:effectExtent l="0" t="0" r="1270" b="9525"/>
            <wp:docPr id="29332405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324054" name="Imagem 29332405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2048" cy="4699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7117BD2C" wp14:editId="700E0C29">
            <wp:extent cx="3256280" cy="4685583"/>
            <wp:effectExtent l="0" t="0" r="1270" b="1270"/>
            <wp:docPr id="102976297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324054" name="Imagem 29332405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4742" cy="4712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9019B" w14:textId="2493FE49" w:rsidR="00087793" w:rsidRDefault="00087793">
      <w:r>
        <w:rPr>
          <w:noProof/>
        </w:rPr>
        <w:drawing>
          <wp:inline distT="0" distB="0" distL="0" distR="0" wp14:anchorId="0528EFE4" wp14:editId="701EFE48">
            <wp:extent cx="3256280" cy="4752975"/>
            <wp:effectExtent l="0" t="0" r="1270" b="9525"/>
            <wp:docPr id="82280625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324054" name="Imagem 29332405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2049" cy="4775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5C8EF47C" wp14:editId="59B42C94">
            <wp:extent cx="3256280" cy="4752258"/>
            <wp:effectExtent l="0" t="0" r="1270" b="0"/>
            <wp:docPr id="18280834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324054" name="Imagem 29332405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4730" cy="4779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87793" w:rsidSect="000877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793"/>
    <w:rsid w:val="00087793"/>
    <w:rsid w:val="00295388"/>
    <w:rsid w:val="002B131C"/>
    <w:rsid w:val="00C31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53BB5"/>
  <w15:chartTrackingRefBased/>
  <w15:docId w15:val="{F6D5E323-A090-4D13-9615-BE5919350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877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877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877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877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877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877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877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877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877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877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877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877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8779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8779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8779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8779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8779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8779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877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877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877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877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877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8779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8779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8779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877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8779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877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Administração &lt;&gt; Lapacor</dc:creator>
  <cp:keywords/>
  <dc:description/>
  <cp:lastModifiedBy>Administração &lt;&gt; Lapacor</cp:lastModifiedBy>
  <cp:revision>1</cp:revision>
  <cp:lastPrinted>2026-08-13T12:59:00Z</cp:lastPrinted>
  <dcterms:created xsi:type="dcterms:W3CDTF">2026-08-13T12:57:00Z</dcterms:created>
  <dcterms:modified xsi:type="dcterms:W3CDTF">2026-08-13T13:02:00Z</dcterms:modified>
</cp:coreProperties>
</file>